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0DB9E9" w14:textId="77777777" w:rsidR="007A5918" w:rsidRDefault="00E51776">
      <w:r>
        <w:t>Devin Fowler</w:t>
      </w:r>
    </w:p>
    <w:p w14:paraId="0CA1EA94" w14:textId="77777777" w:rsidR="00E51776" w:rsidRDefault="00E51776">
      <w:r>
        <w:t>09/21/2017</w:t>
      </w:r>
    </w:p>
    <w:p w14:paraId="3AB0D575" w14:textId="77777777" w:rsidR="00E51776" w:rsidRDefault="00E51776"/>
    <w:p w14:paraId="2CF9AAFE" w14:textId="77777777" w:rsidR="00E51776" w:rsidRDefault="00E51776" w:rsidP="00E51776">
      <w:pPr>
        <w:jc w:val="center"/>
      </w:pPr>
      <w:r>
        <w:t>Lab 2 Report</w:t>
      </w:r>
    </w:p>
    <w:p w14:paraId="0121A2AD" w14:textId="77777777" w:rsidR="00E51776" w:rsidRDefault="00E51776" w:rsidP="00E51776">
      <w:pPr>
        <w:jc w:val="center"/>
      </w:pPr>
    </w:p>
    <w:p w14:paraId="026A7682" w14:textId="445BC72C" w:rsidR="00E51776" w:rsidRDefault="00E51776" w:rsidP="00E51776">
      <w:r>
        <w:t>Step 1:</w:t>
      </w:r>
      <w:r w:rsidR="0002566F" w:rsidRPr="0002566F">
        <w:rPr>
          <w:noProof/>
        </w:rPr>
        <w:t xml:space="preserve"> </w:t>
      </w:r>
      <w:r w:rsidR="00CF66B1">
        <w:rPr>
          <w:noProof/>
        </w:rPr>
        <w:t>Introduction to Roll-a-Ball</w:t>
      </w:r>
      <w:r w:rsidR="0002566F" w:rsidRPr="0002566F">
        <w:rPr>
          <w:noProof/>
        </w:rPr>
        <w:drawing>
          <wp:inline distT="0" distB="0" distL="0" distR="0" wp14:anchorId="5C486B74" wp14:editId="614F3654">
            <wp:extent cx="5943600" cy="33483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FA6C" w14:textId="77777777" w:rsidR="00E51776" w:rsidRDefault="00E51776" w:rsidP="00E51776"/>
    <w:p w14:paraId="42A3D21E" w14:textId="22618B60" w:rsidR="00E51776" w:rsidRDefault="00E51776" w:rsidP="00E51776">
      <w:r>
        <w:t>Step 2:</w:t>
      </w:r>
      <w:r w:rsidR="005025AE" w:rsidRPr="005025AE">
        <w:rPr>
          <w:noProof/>
        </w:rPr>
        <w:t xml:space="preserve"> </w:t>
      </w:r>
      <w:r w:rsidR="00CF66B1">
        <w:rPr>
          <w:noProof/>
        </w:rPr>
        <w:t>Setting up the Game</w:t>
      </w:r>
      <w:r w:rsidR="005025AE" w:rsidRPr="005025AE">
        <w:rPr>
          <w:noProof/>
        </w:rPr>
        <w:drawing>
          <wp:inline distT="0" distB="0" distL="0" distR="0" wp14:anchorId="36E411A7" wp14:editId="6686050A">
            <wp:extent cx="5943600" cy="3350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A211" w14:textId="77777777" w:rsidR="00E51776" w:rsidRDefault="00E51776" w:rsidP="00E51776"/>
    <w:p w14:paraId="76161F7E" w14:textId="745E6C91" w:rsidR="00E51776" w:rsidRDefault="00E51776" w:rsidP="00E51776">
      <w:r>
        <w:t>Step 3:</w:t>
      </w:r>
      <w:r w:rsidR="00305DBC" w:rsidRPr="00305DBC">
        <w:rPr>
          <w:noProof/>
        </w:rPr>
        <w:t xml:space="preserve"> </w:t>
      </w:r>
      <w:r w:rsidR="00CF66B1">
        <w:rPr>
          <w:noProof/>
        </w:rPr>
        <w:t xml:space="preserve"> Moving the Player</w:t>
      </w:r>
      <w:r w:rsidR="00305DBC" w:rsidRPr="00305DBC">
        <w:rPr>
          <w:noProof/>
        </w:rPr>
        <w:drawing>
          <wp:inline distT="0" distB="0" distL="0" distR="0" wp14:anchorId="3E7C3483" wp14:editId="3DF7644D">
            <wp:extent cx="5943600" cy="3341370"/>
            <wp:effectExtent l="0" t="0" r="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2341" w14:textId="77777777" w:rsidR="00E51776" w:rsidRDefault="00E51776" w:rsidP="00E51776"/>
    <w:p w14:paraId="5E2C3F77" w14:textId="7EA7CD2D" w:rsidR="00E51776" w:rsidRDefault="00E51776" w:rsidP="00E51776">
      <w:pPr>
        <w:rPr>
          <w:noProof/>
        </w:rPr>
      </w:pPr>
      <w:r>
        <w:t>Step 4:</w:t>
      </w:r>
      <w:r w:rsidR="00592AE3" w:rsidRPr="00592AE3">
        <w:rPr>
          <w:noProof/>
        </w:rPr>
        <w:t xml:space="preserve"> </w:t>
      </w:r>
      <w:r w:rsidR="00CF66B1">
        <w:rPr>
          <w:noProof/>
        </w:rPr>
        <w:t>Moving the Camera</w:t>
      </w:r>
      <w:r w:rsidR="00592AE3" w:rsidRPr="00592AE3">
        <w:rPr>
          <w:noProof/>
        </w:rPr>
        <w:drawing>
          <wp:inline distT="0" distB="0" distL="0" distR="0" wp14:anchorId="56CFA83A" wp14:editId="77759322">
            <wp:extent cx="5943600" cy="3366135"/>
            <wp:effectExtent l="0" t="0" r="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3348" w14:textId="6EAE9097" w:rsidR="003D1A4A" w:rsidRDefault="003D1A4A" w:rsidP="00E51776">
      <w:r>
        <w:rPr>
          <w:noProof/>
        </w:rPr>
        <w:t xml:space="preserve">It was diffiult to find out how to move the pov of the space around so that you can see from different angles. </w:t>
      </w:r>
    </w:p>
    <w:p w14:paraId="628BA3AD" w14:textId="77777777" w:rsidR="00E51776" w:rsidRDefault="00E51776" w:rsidP="00E51776"/>
    <w:p w14:paraId="238648F0" w14:textId="77777777" w:rsidR="00CF66B1" w:rsidRDefault="00CF66B1" w:rsidP="00E51776"/>
    <w:p w14:paraId="75F9C62B" w14:textId="77777777" w:rsidR="00CF66B1" w:rsidRDefault="00CF66B1" w:rsidP="00E51776"/>
    <w:p w14:paraId="125920ED" w14:textId="77777777" w:rsidR="00CF66B1" w:rsidRDefault="00CF66B1" w:rsidP="00E51776"/>
    <w:p w14:paraId="22130FD2" w14:textId="2971D70E" w:rsidR="00E51776" w:rsidRDefault="00E51776" w:rsidP="00E51776">
      <w:r>
        <w:t>Step 5:</w:t>
      </w:r>
      <w:r w:rsidR="00CF66B1">
        <w:t xml:space="preserve"> Setting up the Play Area</w:t>
      </w:r>
    </w:p>
    <w:p w14:paraId="5052BB50" w14:textId="39EDE84B" w:rsidR="001873D5" w:rsidRDefault="001873D5" w:rsidP="00E51776">
      <w:r w:rsidRPr="001873D5">
        <w:rPr>
          <w:noProof/>
        </w:rPr>
        <w:drawing>
          <wp:inline distT="0" distB="0" distL="0" distR="0" wp14:anchorId="749A65ED" wp14:editId="6245288F">
            <wp:extent cx="5943600" cy="3349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4D66" w14:textId="1577B58A" w:rsidR="003D1A4A" w:rsidRDefault="003D1A4A" w:rsidP="00E51776">
      <w:r>
        <w:t xml:space="preserve">At </w:t>
      </w:r>
      <w:proofErr w:type="gramStart"/>
      <w:r>
        <w:t>first</w:t>
      </w:r>
      <w:proofErr w:type="gramEnd"/>
      <w:r>
        <w:t xml:space="preserve"> I tried dragging the walls into the correct spot, but that proved to be more difficult than I thought, so I just used the x and y values provided. </w:t>
      </w:r>
    </w:p>
    <w:p w14:paraId="10E8C59B" w14:textId="77777777" w:rsidR="00E51776" w:rsidRDefault="00E51776" w:rsidP="00E51776"/>
    <w:p w14:paraId="4CF1811B" w14:textId="04079A59" w:rsidR="00660141" w:rsidRDefault="00E51776" w:rsidP="00E51776">
      <w:r>
        <w:t>Step 6:</w:t>
      </w:r>
      <w:r w:rsidR="00660141" w:rsidRPr="00660141">
        <w:rPr>
          <w:noProof/>
        </w:rPr>
        <w:t xml:space="preserve"> </w:t>
      </w:r>
      <w:r w:rsidR="00D456D7">
        <w:rPr>
          <w:noProof/>
        </w:rPr>
        <w:t>Creating Collectable Objects</w:t>
      </w:r>
      <w:r w:rsidR="00660141" w:rsidRPr="00660141">
        <w:rPr>
          <w:noProof/>
        </w:rPr>
        <w:drawing>
          <wp:inline distT="0" distB="0" distL="0" distR="0" wp14:anchorId="1231F2B5" wp14:editId="2138CDCA">
            <wp:extent cx="5943600" cy="33508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D2AE" w14:textId="77777777" w:rsidR="00E51776" w:rsidRDefault="00E51776" w:rsidP="00E51776"/>
    <w:p w14:paraId="42953D9F" w14:textId="77777777" w:rsidR="00897B09" w:rsidRDefault="00897B09" w:rsidP="00E51776"/>
    <w:p w14:paraId="5E97836E" w14:textId="77777777" w:rsidR="00897B09" w:rsidRDefault="00897B09" w:rsidP="00E51776"/>
    <w:p w14:paraId="2F7FAABB" w14:textId="77777777" w:rsidR="00897B09" w:rsidRDefault="00897B09" w:rsidP="00E51776"/>
    <w:p w14:paraId="675E2E54" w14:textId="77777777" w:rsidR="00897B09" w:rsidRDefault="00897B09" w:rsidP="00E51776"/>
    <w:p w14:paraId="4260C35C" w14:textId="77777777" w:rsidR="00897B09" w:rsidRDefault="00897B09" w:rsidP="00E51776"/>
    <w:p w14:paraId="6989504C" w14:textId="17A0C553" w:rsidR="00E51776" w:rsidRDefault="00E51776" w:rsidP="00E51776">
      <w:r>
        <w:t>Step 7:</w:t>
      </w:r>
      <w:r w:rsidR="00D456D7">
        <w:t xml:space="preserve"> Collecting the </w:t>
      </w:r>
      <w:proofErr w:type="spellStart"/>
      <w:proofErr w:type="gramStart"/>
      <w:r w:rsidR="00D456D7">
        <w:t>Pick up</w:t>
      </w:r>
      <w:proofErr w:type="spellEnd"/>
      <w:proofErr w:type="gramEnd"/>
      <w:r w:rsidR="00D456D7">
        <w:t xml:space="preserve"> objects</w:t>
      </w:r>
    </w:p>
    <w:p w14:paraId="71C74042" w14:textId="75832B85" w:rsidR="00897B09" w:rsidRDefault="00897B09" w:rsidP="00E51776">
      <w:r>
        <w:rPr>
          <w:noProof/>
        </w:rPr>
        <w:drawing>
          <wp:inline distT="0" distB="0" distL="0" distR="0" wp14:anchorId="44297697" wp14:editId="005C3C9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73D0" w14:textId="77777777" w:rsidR="00E51776" w:rsidRDefault="00E51776" w:rsidP="00E51776"/>
    <w:p w14:paraId="18DC901F" w14:textId="77777777" w:rsidR="003D1A4A" w:rsidRDefault="003D1A4A" w:rsidP="00E51776"/>
    <w:p w14:paraId="51563190" w14:textId="77777777" w:rsidR="003D1A4A" w:rsidRDefault="003D1A4A" w:rsidP="00E51776"/>
    <w:p w14:paraId="1F550944" w14:textId="77777777" w:rsidR="003D1A4A" w:rsidRDefault="003D1A4A" w:rsidP="00E51776"/>
    <w:p w14:paraId="7448F17A" w14:textId="77777777" w:rsidR="003D1A4A" w:rsidRDefault="003D1A4A" w:rsidP="00E51776"/>
    <w:p w14:paraId="116E7B46" w14:textId="77777777" w:rsidR="003D1A4A" w:rsidRDefault="003D1A4A" w:rsidP="00E51776"/>
    <w:p w14:paraId="69B3F42A" w14:textId="77777777" w:rsidR="003D1A4A" w:rsidRDefault="003D1A4A" w:rsidP="00E51776"/>
    <w:p w14:paraId="33C572A3" w14:textId="77777777" w:rsidR="003D1A4A" w:rsidRDefault="003D1A4A" w:rsidP="00E51776"/>
    <w:p w14:paraId="74F04A52" w14:textId="77777777" w:rsidR="003D1A4A" w:rsidRDefault="003D1A4A" w:rsidP="00E51776"/>
    <w:p w14:paraId="217621BE" w14:textId="77777777" w:rsidR="003D1A4A" w:rsidRDefault="003D1A4A" w:rsidP="00E51776"/>
    <w:p w14:paraId="35D5CA54" w14:textId="77777777" w:rsidR="003D1A4A" w:rsidRDefault="003D1A4A" w:rsidP="00E51776"/>
    <w:p w14:paraId="0B99975D" w14:textId="77777777" w:rsidR="003D1A4A" w:rsidRDefault="003D1A4A" w:rsidP="00E51776"/>
    <w:p w14:paraId="10424AF0" w14:textId="77777777" w:rsidR="003D1A4A" w:rsidRDefault="003D1A4A" w:rsidP="00E51776"/>
    <w:p w14:paraId="220B6CEC" w14:textId="77777777" w:rsidR="003D1A4A" w:rsidRDefault="003D1A4A" w:rsidP="00E51776"/>
    <w:p w14:paraId="5B94047C" w14:textId="77777777" w:rsidR="003D1A4A" w:rsidRDefault="003D1A4A" w:rsidP="00E51776"/>
    <w:p w14:paraId="4EC79A35" w14:textId="77777777" w:rsidR="003D1A4A" w:rsidRDefault="003D1A4A" w:rsidP="00E51776"/>
    <w:p w14:paraId="2646A697" w14:textId="77777777" w:rsidR="003D1A4A" w:rsidRDefault="003D1A4A" w:rsidP="00E51776"/>
    <w:p w14:paraId="4775B125" w14:textId="77777777" w:rsidR="003D1A4A" w:rsidRDefault="003D1A4A" w:rsidP="00E51776"/>
    <w:p w14:paraId="373E63D5" w14:textId="77777777" w:rsidR="003D1A4A" w:rsidRDefault="003D1A4A" w:rsidP="00E51776"/>
    <w:p w14:paraId="6B2547F6" w14:textId="77777777" w:rsidR="003D1A4A" w:rsidRDefault="003D1A4A" w:rsidP="00E51776"/>
    <w:p w14:paraId="7E99C43B" w14:textId="64CCAD50" w:rsidR="00E51776" w:rsidRDefault="00E51776" w:rsidP="00E51776">
      <w:r>
        <w:lastRenderedPageBreak/>
        <w:t>Step 8:</w:t>
      </w:r>
      <w:r w:rsidR="00D456D7">
        <w:t xml:space="preserve"> Displaying the Score and Text</w:t>
      </w:r>
    </w:p>
    <w:p w14:paraId="74EB96BB" w14:textId="2C7C1918" w:rsidR="00897B09" w:rsidRDefault="00265F44" w:rsidP="00E51776">
      <w:r>
        <w:rPr>
          <w:noProof/>
        </w:rPr>
        <w:drawing>
          <wp:inline distT="0" distB="0" distL="0" distR="0" wp14:anchorId="0192F710" wp14:editId="5919BE5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7CC5" w14:textId="77C4BE46" w:rsidR="003D1A4A" w:rsidRDefault="003D1A4A" w:rsidP="00E51776">
      <w:r>
        <w:t>Getting the score text into the correct spot was difficult, I had to mess with the location to</w:t>
      </w:r>
      <w:bookmarkStart w:id="0" w:name="_GoBack"/>
      <w:bookmarkEnd w:id="0"/>
      <w:r>
        <w:t xml:space="preserve"> get it into the corner.</w:t>
      </w:r>
    </w:p>
    <w:p w14:paraId="6C0A0B2F" w14:textId="77777777" w:rsidR="00E51776" w:rsidRDefault="00E51776" w:rsidP="00E51776"/>
    <w:p w14:paraId="071006F9" w14:textId="77777777" w:rsidR="00D456D7" w:rsidRDefault="00D456D7" w:rsidP="00E51776"/>
    <w:p w14:paraId="402FCDC2" w14:textId="77777777" w:rsidR="00D456D7" w:rsidRDefault="00D456D7" w:rsidP="00E51776"/>
    <w:p w14:paraId="55F49DD2" w14:textId="77777777" w:rsidR="00D456D7" w:rsidRDefault="00D456D7" w:rsidP="00E51776"/>
    <w:p w14:paraId="585BFEBD" w14:textId="208166CD" w:rsidR="00E51776" w:rsidRDefault="00E51776" w:rsidP="00E51776">
      <w:r>
        <w:t>Step 9:</w:t>
      </w:r>
      <w:r w:rsidR="00D456D7">
        <w:t xml:space="preserve"> Building the Game</w:t>
      </w:r>
    </w:p>
    <w:p w14:paraId="2F80BDD2" w14:textId="2FB1F4D7" w:rsidR="00CF66B1" w:rsidRDefault="00CF66B1" w:rsidP="00E51776">
      <w:r>
        <w:rPr>
          <w:noProof/>
        </w:rPr>
        <w:drawing>
          <wp:inline distT="0" distB="0" distL="0" distR="0" wp14:anchorId="1BC48B87" wp14:editId="297A510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B75E" w14:textId="0B297422" w:rsidR="003D1A4A" w:rsidRDefault="003D1A4A" w:rsidP="00E51776"/>
    <w:p w14:paraId="5058EDCE" w14:textId="77777777" w:rsidR="003D1A4A" w:rsidRDefault="003D1A4A" w:rsidP="00E51776"/>
    <w:sectPr w:rsidR="003D1A4A" w:rsidSect="002E63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776"/>
    <w:rsid w:val="0002566F"/>
    <w:rsid w:val="00056DEB"/>
    <w:rsid w:val="001873D5"/>
    <w:rsid w:val="00265F44"/>
    <w:rsid w:val="002E6310"/>
    <w:rsid w:val="00305DBC"/>
    <w:rsid w:val="003D1A4A"/>
    <w:rsid w:val="005025AE"/>
    <w:rsid w:val="00592AE3"/>
    <w:rsid w:val="00660141"/>
    <w:rsid w:val="00897B09"/>
    <w:rsid w:val="00B537E3"/>
    <w:rsid w:val="00CF66B1"/>
    <w:rsid w:val="00D456D7"/>
    <w:rsid w:val="00E51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8EF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6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Devin Fowler</cp:lastModifiedBy>
  <cp:revision>3</cp:revision>
  <dcterms:created xsi:type="dcterms:W3CDTF">2017-09-21T22:19:00Z</dcterms:created>
  <dcterms:modified xsi:type="dcterms:W3CDTF">2017-09-22T16:06:00Z</dcterms:modified>
</cp:coreProperties>
</file>